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F3F3E" w14:textId="6F68134D" w:rsidR="0076442F" w:rsidRPr="000D6AF8" w:rsidRDefault="00C207E2" w:rsidP="00EB7942">
      <w:pPr>
        <w:pStyle w:val="Overskrift1"/>
        <w:spacing w:line="360" w:lineRule="auto"/>
        <w:jc w:val="right"/>
        <w:rPr>
          <w:b w:val="0"/>
          <w:color w:val="007A3B"/>
          <w:sz w:val="40"/>
          <w:szCs w:val="40"/>
        </w:rPr>
      </w:pPr>
      <w:r>
        <w:rPr>
          <w:b w:val="0"/>
          <w:color w:val="007A3B"/>
          <w:sz w:val="40"/>
          <w:szCs w:val="40"/>
        </w:rPr>
        <w:t>RETTELSER I SEKOIA</w:t>
      </w:r>
    </w:p>
    <w:p w14:paraId="4E5D09A9" w14:textId="77777777" w:rsidR="00030E86" w:rsidRPr="005B73F7" w:rsidRDefault="00030E86" w:rsidP="00502EF2">
      <w:pPr>
        <w:spacing w:after="160" w:line="259" w:lineRule="auto"/>
        <w:rPr>
          <w:bCs/>
        </w:rPr>
      </w:pPr>
    </w:p>
    <w:p w14:paraId="0D2DFA8F" w14:textId="3EFCDCF0" w:rsidR="00DA3314" w:rsidRPr="005B73F7" w:rsidRDefault="00C207E2" w:rsidP="00502EF2">
      <w:pPr>
        <w:spacing w:after="160" w:line="259" w:lineRule="auto"/>
        <w:rPr>
          <w:bCs/>
        </w:rPr>
      </w:pPr>
      <w:r w:rsidRPr="005B73F7">
        <w:rPr>
          <w:bCs/>
        </w:rPr>
        <w:t xml:space="preserve">Når du ønsker rettelser i Sekoia skal du udfylde følgende inden du sender opgaven videre til en Superbruger. </w:t>
      </w:r>
    </w:p>
    <w:p w14:paraId="75557025" w14:textId="1E723339" w:rsidR="00502EF2" w:rsidRDefault="0008626F" w:rsidP="00C207E2">
      <w:pPr>
        <w:pStyle w:val="Overskrift1"/>
      </w:pPr>
      <w:r w:rsidRPr="0008626F">
        <w:rPr>
          <w:noProof/>
          <w:lang w:eastAsia="da-DK"/>
        </w:rPr>
        <w:drawing>
          <wp:inline distT="0" distB="0" distL="0" distR="0" wp14:anchorId="1E2237E6" wp14:editId="21C7419B">
            <wp:extent cx="296212" cy="230620"/>
            <wp:effectExtent l="0" t="0" r="889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7E2">
        <w:t xml:space="preserve"> </w:t>
      </w:r>
      <w:r w:rsidR="00C207E2">
        <w:t xml:space="preserve">Opgavens </w:t>
      </w:r>
      <w:r w:rsidR="00C207E2">
        <w:t>titel</w:t>
      </w:r>
    </w:p>
    <w:p w14:paraId="0DB0F128" w14:textId="10E91599" w:rsidR="0008626F" w:rsidRDefault="00C207E2" w:rsidP="00C207E2">
      <w:pPr>
        <w:pStyle w:val="Listeafsnit"/>
        <w:numPr>
          <w:ilvl w:val="0"/>
          <w:numId w:val="14"/>
        </w:numPr>
        <w:spacing w:after="160" w:line="259" w:lineRule="auto"/>
      </w:pPr>
      <w:r>
        <w:rPr>
          <w:i/>
        </w:rPr>
        <w:t xml:space="preserve">F.eks. Aktivitet, Bad, Måltid osv. </w:t>
      </w:r>
    </w:p>
    <w:p w14:paraId="58204F1E" w14:textId="74BE1BE7" w:rsidR="0008626F" w:rsidRDefault="0008626F" w:rsidP="00C207E2">
      <w:pPr>
        <w:pStyle w:val="Overskrift1"/>
      </w:pPr>
      <w:r w:rsidRPr="0008626F">
        <w:rPr>
          <w:noProof/>
          <w:lang w:eastAsia="da-DK"/>
        </w:rPr>
        <w:drawing>
          <wp:inline distT="0" distB="0" distL="0" distR="0" wp14:anchorId="31D3EA96" wp14:editId="29DB45C6">
            <wp:extent cx="296212" cy="230620"/>
            <wp:effectExtent l="0" t="0" r="889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207E2">
        <w:t xml:space="preserve"> Opgavens </w:t>
      </w:r>
      <w:r w:rsidR="00C207E2" w:rsidRPr="00C207E2">
        <w:t>beskrivelse</w:t>
      </w:r>
      <w:r w:rsidR="00C207E2">
        <w:t xml:space="preserve"> </w:t>
      </w:r>
    </w:p>
    <w:p w14:paraId="287900D5" w14:textId="62B06C8B" w:rsidR="00900568" w:rsidRDefault="00C207E2" w:rsidP="00900568">
      <w:pPr>
        <w:pStyle w:val="Listeafsnit"/>
        <w:numPr>
          <w:ilvl w:val="0"/>
          <w:numId w:val="10"/>
        </w:numPr>
        <w:spacing w:after="160" w:line="259" w:lineRule="auto"/>
      </w:pPr>
      <w:r>
        <w:rPr>
          <w:i/>
        </w:rPr>
        <w:t xml:space="preserve">Beskrivelse af hvordan opgaven skal udføres. F.eks. med gode eksempler på hvordan det bedst muligt lykkedes – tavs viden. I beskrivelsen kan også indgå viden om hvad borgeren selv kan. </w:t>
      </w:r>
    </w:p>
    <w:p w14:paraId="0C45EA9C" w14:textId="50DC771F" w:rsidR="00900568" w:rsidRDefault="00900568" w:rsidP="00C207E2">
      <w:pPr>
        <w:pStyle w:val="Overskrift1"/>
      </w:pPr>
      <w:r>
        <w:rPr>
          <w:noProof/>
          <w:lang w:eastAsia="da-DK"/>
        </w:rPr>
        <w:drawing>
          <wp:inline distT="0" distB="0" distL="0" distR="0" wp14:anchorId="562DE5B9" wp14:editId="39D2CBFD">
            <wp:extent cx="296212" cy="230620"/>
            <wp:effectExtent l="0" t="0" r="889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207E2">
        <w:t xml:space="preserve">Opgavens tidsinterval </w:t>
      </w:r>
    </w:p>
    <w:p w14:paraId="0535E2BE" w14:textId="1D3035BD" w:rsidR="00226840" w:rsidRPr="00C207E2" w:rsidRDefault="00C207E2" w:rsidP="00C207E2">
      <w:pPr>
        <w:pStyle w:val="Listeafsnit"/>
        <w:numPr>
          <w:ilvl w:val="0"/>
          <w:numId w:val="10"/>
        </w:numPr>
        <w:spacing w:after="160" w:line="259" w:lineRule="auto"/>
        <w:rPr>
          <w:i/>
        </w:rPr>
      </w:pPr>
      <w:r>
        <w:rPr>
          <w:i/>
        </w:rPr>
        <w:t xml:space="preserve">Tidsintervallet indikerer i hvilket tidsrum opgaven som udgangspunkt bør udføres. Det kan f.eks. være at et bad bør forsøgt udført mellem 8.00-14.00. </w:t>
      </w:r>
    </w:p>
    <w:p w14:paraId="126B8E7F" w14:textId="314AC2DA" w:rsidR="0008626F" w:rsidRDefault="0008626F" w:rsidP="005B73F7">
      <w:pPr>
        <w:pStyle w:val="Overskrift1"/>
      </w:pPr>
      <w:r>
        <w:rPr>
          <w:noProof/>
          <w:lang w:eastAsia="da-DK"/>
        </w:rPr>
        <w:drawing>
          <wp:inline distT="0" distB="0" distL="0" distR="0" wp14:anchorId="717206A7" wp14:editId="3E763A0A">
            <wp:extent cx="296212" cy="230620"/>
            <wp:effectExtent l="0" t="0" r="889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3F7">
        <w:t xml:space="preserve"> </w:t>
      </w:r>
      <w:r w:rsidR="005B73F7" w:rsidRPr="005B73F7">
        <w:t>Opgavens</w:t>
      </w:r>
      <w:r w:rsidR="005B73F7">
        <w:t xml:space="preserve"> tid</w:t>
      </w:r>
    </w:p>
    <w:p w14:paraId="142E7C19" w14:textId="159B5516" w:rsidR="0008626F" w:rsidRPr="001E7CB1" w:rsidRDefault="005B73F7" w:rsidP="0008626F">
      <w:pPr>
        <w:pStyle w:val="Listeafsnit"/>
        <w:numPr>
          <w:ilvl w:val="0"/>
          <w:numId w:val="10"/>
        </w:numPr>
        <w:spacing w:after="160" w:line="259" w:lineRule="auto"/>
        <w:rPr>
          <w:i/>
        </w:rPr>
      </w:pPr>
      <w:r>
        <w:rPr>
          <w:i/>
        </w:rPr>
        <w:t xml:space="preserve">Tiden indikerer hvor meget tid medarbejderne ca. skal bruge på at udføre opgaven. </w:t>
      </w:r>
    </w:p>
    <w:p w14:paraId="5E9F7C65" w14:textId="63848348" w:rsidR="00C9468B" w:rsidRDefault="00C9468B" w:rsidP="005B73F7">
      <w:pPr>
        <w:pStyle w:val="Overskrift1"/>
      </w:pPr>
      <w:r>
        <w:rPr>
          <w:noProof/>
          <w:lang w:eastAsia="da-DK"/>
        </w:rPr>
        <w:drawing>
          <wp:inline distT="0" distB="0" distL="0" distR="0" wp14:anchorId="62BB26C8" wp14:editId="40CB9EFF">
            <wp:extent cx="296212" cy="230620"/>
            <wp:effectExtent l="0" t="0" r="889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469C">
        <w:t xml:space="preserve"> </w:t>
      </w:r>
      <w:r w:rsidR="005B73F7">
        <w:t xml:space="preserve"> Opgavens </w:t>
      </w:r>
      <w:r w:rsidR="005B73F7" w:rsidRPr="005B73F7">
        <w:t>gentagelsesmønster</w:t>
      </w:r>
    </w:p>
    <w:p w14:paraId="3EB55631" w14:textId="0F0E3C67" w:rsidR="00B4469C" w:rsidRPr="005B73F7" w:rsidRDefault="00B4469C" w:rsidP="005B73F7">
      <w:pPr>
        <w:pStyle w:val="Listeafsnit"/>
        <w:numPr>
          <w:ilvl w:val="0"/>
          <w:numId w:val="11"/>
        </w:numPr>
        <w:spacing w:after="160" w:line="259" w:lineRule="auto"/>
        <w:rPr>
          <w:i/>
        </w:rPr>
      </w:pPr>
      <w:r w:rsidRPr="001E7CB1">
        <w:rPr>
          <w:i/>
        </w:rPr>
        <w:t>H</w:t>
      </w:r>
      <w:r w:rsidR="005B73F7">
        <w:rPr>
          <w:i/>
        </w:rPr>
        <w:t xml:space="preserve">vornår skal opgaven forekomme på borgerens opgaveliste? Skal det være dagligt (hele ugen), udvalgte dage i ugen, x-antal gange i måned osv. Det kan også være f.eks. hver anden uge. </w:t>
      </w:r>
    </w:p>
    <w:p w14:paraId="62FD08F2" w14:textId="303D8C85" w:rsidR="00B4469C" w:rsidRPr="005B73F7" w:rsidRDefault="00B4469C" w:rsidP="005B73F7">
      <w:pPr>
        <w:pStyle w:val="Overskrift1"/>
      </w:pPr>
      <w:r>
        <w:rPr>
          <w:noProof/>
          <w:lang w:eastAsia="da-DK"/>
        </w:rPr>
        <w:drawing>
          <wp:inline distT="0" distB="0" distL="0" distR="0" wp14:anchorId="2C27ADE7" wp14:editId="094742C0">
            <wp:extent cx="296212" cy="23062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B73F7">
        <w:t xml:space="preserve"> Er opgaven en del af et </w:t>
      </w:r>
      <w:r w:rsidR="005B73F7" w:rsidRPr="005B73F7">
        <w:t>indsatsmål</w:t>
      </w:r>
      <w:r w:rsidR="005B73F7">
        <w:t xml:space="preserve"> eller delmål?</w:t>
      </w:r>
    </w:p>
    <w:p w14:paraId="4A324AE8" w14:textId="7FCD2CF7" w:rsidR="00F77066" w:rsidRPr="008F3FE4" w:rsidRDefault="005B73F7" w:rsidP="00F77066">
      <w:pPr>
        <w:pStyle w:val="Listeafsnit"/>
        <w:numPr>
          <w:ilvl w:val="0"/>
          <w:numId w:val="12"/>
        </w:numPr>
        <w:spacing w:after="160" w:line="259" w:lineRule="auto"/>
        <w:rPr>
          <w:i/>
        </w:rPr>
      </w:pPr>
      <w:r>
        <w:rPr>
          <w:i/>
        </w:rPr>
        <w:t xml:space="preserve">Hvis opgaven er en del af et indsatsmål (fra Nexus) skrives her hvilket indsatsmål det drejer sig om. </w:t>
      </w:r>
      <w:r w:rsidR="008844CF">
        <w:rPr>
          <w:i/>
        </w:rPr>
        <w:t xml:space="preserve">F.eks. Indsatsmål 1, Mobilitet. </w:t>
      </w:r>
    </w:p>
    <w:p w14:paraId="7677E721" w14:textId="440F8960" w:rsidR="00F77066" w:rsidRDefault="00F77066" w:rsidP="005B73F7">
      <w:pPr>
        <w:pStyle w:val="Overskrift1"/>
      </w:pPr>
      <w:r>
        <w:rPr>
          <w:noProof/>
          <w:lang w:eastAsia="da-DK"/>
        </w:rPr>
        <w:lastRenderedPageBreak/>
        <w:drawing>
          <wp:inline distT="0" distB="0" distL="0" distR="0" wp14:anchorId="1174D53C" wp14:editId="4A252993">
            <wp:extent cx="296212" cy="230620"/>
            <wp:effectExtent l="0" t="0" r="889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B73F7">
        <w:t>Er der et eller flere nye indsatsmål?</w:t>
      </w:r>
    </w:p>
    <w:p w14:paraId="633237D4" w14:textId="04BE3BFD" w:rsidR="00F77066" w:rsidRPr="001E7CB1" w:rsidRDefault="005B73F7" w:rsidP="00F77066">
      <w:pPr>
        <w:pStyle w:val="Listeafsnit"/>
        <w:numPr>
          <w:ilvl w:val="0"/>
          <w:numId w:val="12"/>
        </w:numPr>
        <w:spacing w:after="160" w:line="259" w:lineRule="auto"/>
        <w:rPr>
          <w:i/>
        </w:rPr>
      </w:pPr>
      <w:r>
        <w:rPr>
          <w:i/>
        </w:rPr>
        <w:t xml:space="preserve">Hvis der er nye indsatsmål I Nexus skrives der her hvilke mål det drejer sig om. Dette gøres ved at henvise til det eller de konkrete indsatsmål i Nexus her. F.eks. Indsatsål 1, Mobilitet.  </w:t>
      </w:r>
    </w:p>
    <w:p w14:paraId="4A15A30E" w14:textId="77777777" w:rsidR="00502EF2" w:rsidRPr="00B946FE" w:rsidRDefault="00502EF2" w:rsidP="00502EF2">
      <w:pPr>
        <w:spacing w:after="0" w:line="360" w:lineRule="auto"/>
      </w:pPr>
    </w:p>
    <w:p w14:paraId="096BA37F" w14:textId="77777777" w:rsidR="0076442F" w:rsidRPr="008C6A70" w:rsidRDefault="0076442F" w:rsidP="0076442F">
      <w:bookmarkStart w:id="0" w:name="_GoBack"/>
      <w:bookmarkEnd w:id="0"/>
    </w:p>
    <w:sectPr w:rsidR="0076442F" w:rsidRPr="008C6A70" w:rsidSect="00F87D45">
      <w:headerReference w:type="default" r:id="rId8"/>
      <w:footerReference w:type="default" r:id="rId9"/>
      <w:pgSz w:w="12240" w:h="15840"/>
      <w:pgMar w:top="1440" w:right="260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41140" w14:textId="77777777" w:rsidR="0022570E" w:rsidRDefault="0022570E" w:rsidP="00D62478">
      <w:r>
        <w:separator/>
      </w:r>
    </w:p>
  </w:endnote>
  <w:endnote w:type="continuationSeparator" w:id="0">
    <w:p w14:paraId="4AA81E50" w14:textId="77777777" w:rsidR="0022570E" w:rsidRDefault="0022570E" w:rsidP="00D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865426"/>
      <w:docPartObj>
        <w:docPartGallery w:val="Page Numbers (Bottom of Page)"/>
        <w:docPartUnique/>
      </w:docPartObj>
    </w:sdtPr>
    <w:sdtEndPr/>
    <w:sdtContent>
      <w:p w14:paraId="71366C5C" w14:textId="10E7F700" w:rsidR="005E3464" w:rsidRDefault="005E346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FE4">
          <w:rPr>
            <w:noProof/>
          </w:rPr>
          <w:t>1</w:t>
        </w:r>
        <w:r>
          <w:fldChar w:fldCharType="end"/>
        </w:r>
      </w:p>
    </w:sdtContent>
  </w:sdt>
  <w:p w14:paraId="0B753285" w14:textId="4CD0616D" w:rsidR="003E25A3" w:rsidRDefault="003E25A3" w:rsidP="00D62478">
    <w:pPr>
      <w:pStyle w:val="Sidefod"/>
      <w:tabs>
        <w:tab w:val="clear" w:pos="4153"/>
        <w:tab w:val="clear" w:pos="8306"/>
        <w:tab w:val="left" w:pos="4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E4DC9" w14:textId="77777777" w:rsidR="0022570E" w:rsidRDefault="0022570E" w:rsidP="00D62478">
      <w:r>
        <w:separator/>
      </w:r>
    </w:p>
  </w:footnote>
  <w:footnote w:type="continuationSeparator" w:id="0">
    <w:p w14:paraId="365F52AA" w14:textId="77777777" w:rsidR="0022570E" w:rsidRDefault="0022570E" w:rsidP="00D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CE81C" w14:textId="70503FA9" w:rsidR="005E3464" w:rsidRDefault="005E3464" w:rsidP="00030E86">
    <w:pPr>
      <w:pStyle w:val="Sidehoved"/>
    </w:pPr>
  </w:p>
  <w:p w14:paraId="3601A6D3" w14:textId="1637BBD0" w:rsidR="003E25A3" w:rsidRDefault="003E25A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3755"/>
    <w:multiLevelType w:val="hybridMultilevel"/>
    <w:tmpl w:val="02605F3E"/>
    <w:lvl w:ilvl="0" w:tplc="31FE5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586"/>
    <w:multiLevelType w:val="hybridMultilevel"/>
    <w:tmpl w:val="9A0E74B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85B6E"/>
    <w:multiLevelType w:val="hybridMultilevel"/>
    <w:tmpl w:val="C3B0B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77096"/>
    <w:multiLevelType w:val="hybridMultilevel"/>
    <w:tmpl w:val="F42AB576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60D3B"/>
    <w:multiLevelType w:val="hybridMultilevel"/>
    <w:tmpl w:val="3C1208E4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01D8"/>
    <w:multiLevelType w:val="hybridMultilevel"/>
    <w:tmpl w:val="1D4A0B5C"/>
    <w:lvl w:ilvl="0" w:tplc="31FE56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8A6830"/>
    <w:multiLevelType w:val="hybridMultilevel"/>
    <w:tmpl w:val="8D905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068FE"/>
    <w:multiLevelType w:val="hybridMultilevel"/>
    <w:tmpl w:val="71343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5776"/>
    <w:multiLevelType w:val="hybridMultilevel"/>
    <w:tmpl w:val="285E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F4CCC"/>
    <w:multiLevelType w:val="hybridMultilevel"/>
    <w:tmpl w:val="F2F68DB0"/>
    <w:lvl w:ilvl="0" w:tplc="6B200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70F06"/>
    <w:multiLevelType w:val="hybridMultilevel"/>
    <w:tmpl w:val="85FA5B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D55199"/>
    <w:multiLevelType w:val="hybridMultilevel"/>
    <w:tmpl w:val="54689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479EF"/>
    <w:multiLevelType w:val="hybridMultilevel"/>
    <w:tmpl w:val="4DAE6C62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87749"/>
    <w:multiLevelType w:val="hybridMultilevel"/>
    <w:tmpl w:val="FCD04F4C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3"/>
  </w:num>
  <w:num w:numId="9">
    <w:abstractNumId w:val="1"/>
  </w:num>
  <w:num w:numId="10">
    <w:abstractNumId w:val="4"/>
  </w:num>
  <w:num w:numId="11">
    <w:abstractNumId w:val="12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78"/>
    <w:rsid w:val="00030E86"/>
    <w:rsid w:val="00074072"/>
    <w:rsid w:val="0008626F"/>
    <w:rsid w:val="000D6AF8"/>
    <w:rsid w:val="000F6CEC"/>
    <w:rsid w:val="00106731"/>
    <w:rsid w:val="00124519"/>
    <w:rsid w:val="00125F45"/>
    <w:rsid w:val="0017783A"/>
    <w:rsid w:val="0019728A"/>
    <w:rsid w:val="001E7CB1"/>
    <w:rsid w:val="0022570E"/>
    <w:rsid w:val="00226840"/>
    <w:rsid w:val="0024444E"/>
    <w:rsid w:val="00327961"/>
    <w:rsid w:val="003E25A3"/>
    <w:rsid w:val="0044003C"/>
    <w:rsid w:val="0044694C"/>
    <w:rsid w:val="00497C95"/>
    <w:rsid w:val="004D0D96"/>
    <w:rsid w:val="004F2E75"/>
    <w:rsid w:val="00502EF2"/>
    <w:rsid w:val="0056284D"/>
    <w:rsid w:val="005877E5"/>
    <w:rsid w:val="00592ADB"/>
    <w:rsid w:val="00597CE6"/>
    <w:rsid w:val="005B3F0C"/>
    <w:rsid w:val="005B73F7"/>
    <w:rsid w:val="005E07F6"/>
    <w:rsid w:val="005E3464"/>
    <w:rsid w:val="00643CAC"/>
    <w:rsid w:val="006449DF"/>
    <w:rsid w:val="00664D33"/>
    <w:rsid w:val="00667220"/>
    <w:rsid w:val="006D1952"/>
    <w:rsid w:val="00735C77"/>
    <w:rsid w:val="0076442F"/>
    <w:rsid w:val="007719BF"/>
    <w:rsid w:val="007A22F2"/>
    <w:rsid w:val="007C462F"/>
    <w:rsid w:val="007F4019"/>
    <w:rsid w:val="00834A97"/>
    <w:rsid w:val="00870F10"/>
    <w:rsid w:val="008844CF"/>
    <w:rsid w:val="00885B73"/>
    <w:rsid w:val="008A3DB8"/>
    <w:rsid w:val="008C535A"/>
    <w:rsid w:val="008D2F7D"/>
    <w:rsid w:val="008F3FE4"/>
    <w:rsid w:val="00900568"/>
    <w:rsid w:val="009153E4"/>
    <w:rsid w:val="00933437"/>
    <w:rsid w:val="00954165"/>
    <w:rsid w:val="00957D01"/>
    <w:rsid w:val="009622B3"/>
    <w:rsid w:val="009755A4"/>
    <w:rsid w:val="0098066E"/>
    <w:rsid w:val="009D1E29"/>
    <w:rsid w:val="00A30A8F"/>
    <w:rsid w:val="00A51D18"/>
    <w:rsid w:val="00B13D5B"/>
    <w:rsid w:val="00B4469C"/>
    <w:rsid w:val="00B946FE"/>
    <w:rsid w:val="00BC38C8"/>
    <w:rsid w:val="00BC7900"/>
    <w:rsid w:val="00C12297"/>
    <w:rsid w:val="00C207E2"/>
    <w:rsid w:val="00C62EDC"/>
    <w:rsid w:val="00C9468B"/>
    <w:rsid w:val="00CA59BF"/>
    <w:rsid w:val="00CD0E22"/>
    <w:rsid w:val="00D51ABC"/>
    <w:rsid w:val="00D62478"/>
    <w:rsid w:val="00DA3314"/>
    <w:rsid w:val="00DD1ED5"/>
    <w:rsid w:val="00E97E5E"/>
    <w:rsid w:val="00EB7942"/>
    <w:rsid w:val="00F03290"/>
    <w:rsid w:val="00F12EAB"/>
    <w:rsid w:val="00F23BF4"/>
    <w:rsid w:val="00F26516"/>
    <w:rsid w:val="00F46751"/>
    <w:rsid w:val="00F7468F"/>
    <w:rsid w:val="00F77066"/>
    <w:rsid w:val="00F87D45"/>
    <w:rsid w:val="00F94F1C"/>
    <w:rsid w:val="00FA10D0"/>
    <w:rsid w:val="00FC7EF8"/>
    <w:rsid w:val="00F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298BA"/>
  <w14:defaultImageDpi w14:val="300"/>
  <w15:docId w15:val="{8103B859-4837-48A7-8619-BF614C8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5F45"/>
    <w:pPr>
      <w:spacing w:after="200" w:line="276" w:lineRule="auto"/>
    </w:pPr>
    <w:rPr>
      <w:rFonts w:ascii="Calibri" w:eastAsia="Calibri" w:hAnsi="Calibri" w:cs="Times New Roman"/>
      <w:sz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72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247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2478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62478"/>
  </w:style>
  <w:style w:type="paragraph" w:styleId="Sidefod">
    <w:name w:val="footer"/>
    <w:basedOn w:val="Normal"/>
    <w:link w:val="Sidefo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62478"/>
  </w:style>
  <w:style w:type="paragraph" w:styleId="Listeafsnit">
    <w:name w:val="List Paragraph"/>
    <w:basedOn w:val="Normal"/>
    <w:uiPriority w:val="34"/>
    <w:qFormat/>
    <w:rsid w:val="00125F4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972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7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styleId="Strk">
    <w:name w:val="Strong"/>
    <w:basedOn w:val="Standardskrifttypeiafsnit"/>
    <w:uiPriority w:val="22"/>
    <w:qFormat/>
    <w:rsid w:val="001972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B446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Runge Kristiansen</dc:creator>
  <cp:keywords/>
  <dc:description/>
  <cp:lastModifiedBy>kat</cp:lastModifiedBy>
  <cp:revision>4</cp:revision>
  <dcterms:created xsi:type="dcterms:W3CDTF">2019-10-29T11:01:00Z</dcterms:created>
  <dcterms:modified xsi:type="dcterms:W3CDTF">2019-10-29T18:37:00Z</dcterms:modified>
</cp:coreProperties>
</file>